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9D9A" w14:textId="404B076A" w:rsidR="00731599" w:rsidRDefault="00731599">
      <w:r>
        <w:rPr>
          <w:noProof/>
        </w:rPr>
        <w:drawing>
          <wp:inline distT="0" distB="0" distL="0" distR="0" wp14:anchorId="4349ACCA" wp14:editId="4A2A55A3">
            <wp:extent cx="959766" cy="553085"/>
            <wp:effectExtent l="0" t="0" r="0" b="0"/>
            <wp:docPr id="792064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32" cy="55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B4F44" w14:textId="646A3AFA" w:rsidR="00343026" w:rsidRPr="00343026" w:rsidRDefault="00731599" w:rsidP="00343026">
      <w:pPr>
        <w:jc w:val="center"/>
        <w:rPr>
          <w:color w:val="538135" w:themeColor="accent6" w:themeShade="BF"/>
        </w:rPr>
      </w:pPr>
      <w:r w:rsidRPr="00343026">
        <w:rPr>
          <w:color w:val="538135" w:themeColor="accent6" w:themeShade="BF"/>
        </w:rPr>
        <w:t>Formulaire d’inscription aux activités payantes</w:t>
      </w:r>
      <w:r w:rsidR="00343026">
        <w:rPr>
          <w:color w:val="538135" w:themeColor="accent6" w:themeShade="BF"/>
        </w:rPr>
        <w:t xml:space="preserve">                                                              </w:t>
      </w:r>
    </w:p>
    <w:p w14:paraId="6B4CC8EE" w14:textId="77777777" w:rsidR="00343026" w:rsidRDefault="00343026" w:rsidP="00343026">
      <w:pPr>
        <w:jc w:val="center"/>
        <w:rPr>
          <w:color w:val="538135" w:themeColor="accent6" w:themeShade="BF"/>
          <w:sz w:val="40"/>
          <w:szCs w:val="40"/>
        </w:rPr>
      </w:pPr>
      <w:r>
        <w:rPr>
          <w:noProof/>
          <w:color w:val="538135" w:themeColor="accent6" w:themeShade="BF"/>
          <w:sz w:val="40"/>
          <w:szCs w:val="40"/>
        </w:rPr>
        <w:drawing>
          <wp:inline distT="0" distB="0" distL="0" distR="0" wp14:anchorId="79120417" wp14:editId="4333EFC6">
            <wp:extent cx="3192780" cy="1377776"/>
            <wp:effectExtent l="0" t="0" r="7620" b="0"/>
            <wp:docPr id="12074033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48" cy="139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53B95" w14:textId="32AEAA9D" w:rsidR="00343026" w:rsidRDefault="00343026" w:rsidP="00343026">
      <w:pPr>
        <w:jc w:val="center"/>
        <w:rPr>
          <w:sz w:val="18"/>
          <w:szCs w:val="18"/>
        </w:rPr>
      </w:pPr>
      <w:r w:rsidRPr="00343026">
        <w:rPr>
          <w:sz w:val="18"/>
          <w:szCs w:val="18"/>
        </w:rPr>
        <w:t>Chers parents, Merci de compléter ce formulaire d’inscription aux activités payantes afin que l’inscription soit prise en compte.</w:t>
      </w:r>
      <w:r w:rsidR="00836142">
        <w:rPr>
          <w:sz w:val="18"/>
          <w:szCs w:val="18"/>
        </w:rPr>
        <w:t> </w:t>
      </w:r>
      <w:r w:rsidRPr="00343026">
        <w:rPr>
          <w:sz w:val="18"/>
          <w:szCs w:val="18"/>
        </w:rPr>
        <w:t>Merci d’envoyer ce formuler par mail à l’espacejeunes@talensac.fr.</w:t>
      </w:r>
    </w:p>
    <w:p w14:paraId="588BBD56" w14:textId="77777777" w:rsidR="00343026" w:rsidRPr="00343026" w:rsidRDefault="00343026" w:rsidP="00343026">
      <w:pPr>
        <w:jc w:val="center"/>
        <w:rPr>
          <w:color w:val="538135" w:themeColor="accent6" w:themeShade="BF"/>
          <w:sz w:val="40"/>
          <w:szCs w:val="40"/>
        </w:rPr>
      </w:pPr>
      <w:r w:rsidRPr="00343026">
        <w:rPr>
          <w:b/>
          <w:bCs/>
          <w:color w:val="EE0000"/>
          <w:sz w:val="18"/>
          <w:szCs w:val="18"/>
        </w:rPr>
        <w:t>Sans mail de votre part ou retour de ce formulaire, votre enfant ne pourra pas participer aux activités.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0"/>
        <w:gridCol w:w="1895"/>
        <w:gridCol w:w="1938"/>
        <w:gridCol w:w="1948"/>
      </w:tblGrid>
      <w:tr w:rsidR="00343026" w:rsidRPr="00731599" w14:paraId="39A7056C" w14:textId="77777777" w:rsidTr="00D305CB">
        <w:tc>
          <w:tcPr>
            <w:tcW w:w="2265" w:type="dxa"/>
          </w:tcPr>
          <w:p w14:paraId="03EB6FFA" w14:textId="77777777" w:rsidR="00343026" w:rsidRPr="00343026" w:rsidRDefault="00343026" w:rsidP="00D305CB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Activités</w:t>
            </w:r>
          </w:p>
        </w:tc>
        <w:tc>
          <w:tcPr>
            <w:tcW w:w="2265" w:type="dxa"/>
          </w:tcPr>
          <w:p w14:paraId="7A33743A" w14:textId="77777777" w:rsidR="00343026" w:rsidRPr="00343026" w:rsidRDefault="00343026" w:rsidP="00D305CB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Nom</w:t>
            </w:r>
          </w:p>
        </w:tc>
        <w:tc>
          <w:tcPr>
            <w:tcW w:w="2266" w:type="dxa"/>
          </w:tcPr>
          <w:p w14:paraId="22FECDEF" w14:textId="77777777" w:rsidR="00343026" w:rsidRPr="00343026" w:rsidRDefault="00343026" w:rsidP="00D305CB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Prénom</w:t>
            </w:r>
          </w:p>
        </w:tc>
        <w:tc>
          <w:tcPr>
            <w:tcW w:w="2266" w:type="dxa"/>
          </w:tcPr>
          <w:p w14:paraId="242EFCDA" w14:textId="77777777" w:rsidR="00343026" w:rsidRPr="00343026" w:rsidRDefault="00343026" w:rsidP="00D305CB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Oui/Non</w:t>
            </w:r>
          </w:p>
        </w:tc>
      </w:tr>
      <w:tr w:rsidR="00343026" w:rsidRPr="00731599" w14:paraId="306A042A" w14:textId="77777777" w:rsidTr="00D305CB">
        <w:tc>
          <w:tcPr>
            <w:tcW w:w="2265" w:type="dxa"/>
          </w:tcPr>
          <w:p w14:paraId="5787CBFC" w14:textId="77777777" w:rsidR="00343026" w:rsidRPr="00343026" w:rsidRDefault="00343026" w:rsidP="00D305C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Tous à la plage </w:t>
            </w:r>
          </w:p>
          <w:p w14:paraId="0FA974E4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Prévois ton pique-nique</w:t>
            </w:r>
          </w:p>
          <w:p w14:paraId="72F60958" w14:textId="77777777" w:rsidR="00343026" w:rsidRPr="00343026" w:rsidRDefault="00343026" w:rsidP="00D305CB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>Le vendredi 11/7</w:t>
            </w:r>
          </w:p>
          <w:p w14:paraId="63D16FD9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Départ à 9h et retour à 18h</w:t>
            </w:r>
          </w:p>
          <w:p w14:paraId="74BCD3D6" w14:textId="77777777" w:rsidR="00343026" w:rsidRPr="00343026" w:rsidRDefault="00343026" w:rsidP="00D305CB">
            <w:pPr>
              <w:jc w:val="center"/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B</w:t>
            </w:r>
          </w:p>
        </w:tc>
        <w:tc>
          <w:tcPr>
            <w:tcW w:w="2265" w:type="dxa"/>
          </w:tcPr>
          <w:p w14:paraId="0B17AA30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25E8A737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963B029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</w:tr>
      <w:tr w:rsidR="00343026" w:rsidRPr="00731599" w14:paraId="0915FE0B" w14:textId="77777777" w:rsidTr="00D305CB">
        <w:tc>
          <w:tcPr>
            <w:tcW w:w="2265" w:type="dxa"/>
          </w:tcPr>
          <w:p w14:paraId="6E2E8EFB" w14:textId="77777777" w:rsidR="00343026" w:rsidRPr="00343026" w:rsidRDefault="00343026" w:rsidP="00D305C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>Balade à Rennes</w:t>
            </w:r>
          </w:p>
          <w:p w14:paraId="0B301737" w14:textId="77777777" w:rsidR="00343026" w:rsidRPr="00343026" w:rsidRDefault="00343026" w:rsidP="00D305CB">
            <w:pPr>
              <w:rPr>
                <w:color w:val="385623" w:themeColor="accent6" w:themeShade="80"/>
                <w:sz w:val="16"/>
                <w:szCs w:val="16"/>
              </w:rPr>
            </w:pPr>
            <w:r w:rsidRPr="00343026">
              <w:rPr>
                <w:color w:val="385623" w:themeColor="accent6" w:themeShade="80"/>
                <w:sz w:val="16"/>
                <w:szCs w:val="16"/>
              </w:rPr>
              <w:t>Le mercredi 16/7</w:t>
            </w:r>
          </w:p>
          <w:p w14:paraId="4EF75F56" w14:textId="5A2E139C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 xml:space="preserve">Rendez </w:t>
            </w:r>
            <w:r w:rsidR="006542E3">
              <w:rPr>
                <w:sz w:val="16"/>
                <w:szCs w:val="16"/>
              </w:rPr>
              <w:t>V</w:t>
            </w:r>
            <w:r w:rsidRPr="00343026">
              <w:rPr>
                <w:sz w:val="16"/>
                <w:szCs w:val="16"/>
              </w:rPr>
              <w:t>ous à 14h à Cintré</w:t>
            </w:r>
          </w:p>
          <w:p w14:paraId="03115597" w14:textId="77777777" w:rsidR="00343026" w:rsidRPr="00343026" w:rsidRDefault="00343026" w:rsidP="00D305CB">
            <w:pPr>
              <w:jc w:val="center"/>
              <w:rPr>
                <w:sz w:val="16"/>
                <w:szCs w:val="16"/>
              </w:rPr>
            </w:pPr>
            <w:r w:rsidRPr="00343026">
              <w:rPr>
                <w:color w:val="EE0000"/>
                <w:sz w:val="16"/>
                <w:szCs w:val="16"/>
              </w:rPr>
              <w:t>Tarif : A</w:t>
            </w:r>
          </w:p>
        </w:tc>
        <w:tc>
          <w:tcPr>
            <w:tcW w:w="2265" w:type="dxa"/>
          </w:tcPr>
          <w:p w14:paraId="4B0D322F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44B14FC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F70E535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</w:tr>
      <w:tr w:rsidR="00343026" w:rsidRPr="00731599" w14:paraId="2650CDF0" w14:textId="77777777" w:rsidTr="00D305CB">
        <w:tc>
          <w:tcPr>
            <w:tcW w:w="2265" w:type="dxa"/>
          </w:tcPr>
          <w:p w14:paraId="2BBFB308" w14:textId="77777777" w:rsidR="00343026" w:rsidRPr="00343026" w:rsidRDefault="00343026" w:rsidP="00D305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43026">
              <w:rPr>
                <w:b/>
                <w:bCs/>
                <w:color w:val="000000" w:themeColor="text1"/>
                <w:sz w:val="16"/>
                <w:szCs w:val="16"/>
              </w:rPr>
              <w:t>Journée à la ferme de Sérent</w:t>
            </w:r>
          </w:p>
          <w:p w14:paraId="7443F4DF" w14:textId="77777777" w:rsidR="00343026" w:rsidRPr="00343026" w:rsidRDefault="00343026" w:rsidP="00D305CB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 xml:space="preserve">Le vendredi 18/7 </w:t>
            </w:r>
          </w:p>
          <w:p w14:paraId="6E160D57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Départ à 10h retour à 19h</w:t>
            </w:r>
          </w:p>
          <w:p w14:paraId="5F0AA609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 xml:space="preserve">Prévois ton pique-nique </w:t>
            </w:r>
          </w:p>
          <w:p w14:paraId="3690829C" w14:textId="77777777" w:rsidR="00343026" w:rsidRPr="00343026" w:rsidRDefault="00343026" w:rsidP="00D305CB">
            <w:pPr>
              <w:jc w:val="center"/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B</w:t>
            </w:r>
          </w:p>
        </w:tc>
        <w:tc>
          <w:tcPr>
            <w:tcW w:w="2265" w:type="dxa"/>
          </w:tcPr>
          <w:p w14:paraId="60EF5E41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9FFDDAC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7E7E534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</w:tr>
      <w:tr w:rsidR="00343026" w:rsidRPr="00731599" w14:paraId="487C9C0E" w14:textId="77777777" w:rsidTr="00D305CB">
        <w:tc>
          <w:tcPr>
            <w:tcW w:w="2265" w:type="dxa"/>
          </w:tcPr>
          <w:p w14:paraId="04F9460F" w14:textId="77777777" w:rsidR="00343026" w:rsidRPr="00343026" w:rsidRDefault="00343026" w:rsidP="00D305C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Soirée Hot dog </w:t>
            </w:r>
          </w:p>
          <w:p w14:paraId="6A016711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De 15h à 22h</w:t>
            </w:r>
          </w:p>
          <w:p w14:paraId="52DBEB2A" w14:textId="77777777" w:rsidR="00343026" w:rsidRPr="00343026" w:rsidRDefault="00343026" w:rsidP="00D305CB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>Le lundi 21/7</w:t>
            </w:r>
          </w:p>
          <w:p w14:paraId="59D98AFD" w14:textId="77777777" w:rsidR="00343026" w:rsidRPr="00343026" w:rsidRDefault="00343026" w:rsidP="00D305CB">
            <w:pPr>
              <w:jc w:val="center"/>
              <w:rPr>
                <w:b/>
                <w:bCs/>
                <w:color w:val="EE0000"/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A</w:t>
            </w:r>
          </w:p>
        </w:tc>
        <w:tc>
          <w:tcPr>
            <w:tcW w:w="2265" w:type="dxa"/>
          </w:tcPr>
          <w:p w14:paraId="09B5F8DC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2518C772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2A82ABE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</w:tr>
      <w:tr w:rsidR="00343026" w:rsidRPr="00731599" w14:paraId="30A7EE26" w14:textId="77777777" w:rsidTr="00D305CB">
        <w:tc>
          <w:tcPr>
            <w:tcW w:w="2265" w:type="dxa"/>
          </w:tcPr>
          <w:p w14:paraId="6F7BA78A" w14:textId="77777777" w:rsidR="00343026" w:rsidRPr="00343026" w:rsidRDefault="00343026" w:rsidP="00D305C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Parc d’attraction                      </w:t>
            </w:r>
          </w:p>
          <w:p w14:paraId="75D74CE5" w14:textId="77777777" w:rsidR="00343026" w:rsidRPr="00343026" w:rsidRDefault="00343026" w:rsidP="00D305C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       FESTYLAND</w:t>
            </w:r>
          </w:p>
          <w:p w14:paraId="5FADDF75" w14:textId="77777777" w:rsidR="00343026" w:rsidRPr="00343026" w:rsidRDefault="00343026" w:rsidP="00D305CB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>Le Jeudi 24/7</w:t>
            </w:r>
          </w:p>
          <w:p w14:paraId="2C62657F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Départ à 7h45 à Montfort et retour à 19h à Montfort</w:t>
            </w:r>
          </w:p>
          <w:p w14:paraId="55DC7262" w14:textId="77777777" w:rsidR="00343026" w:rsidRPr="00343026" w:rsidRDefault="00343026" w:rsidP="00D305C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 xml:space="preserve">Prévois ton pique-nique </w:t>
            </w:r>
          </w:p>
          <w:p w14:paraId="051CEAC1" w14:textId="77777777" w:rsidR="00343026" w:rsidRPr="00343026" w:rsidRDefault="00343026" w:rsidP="00D305CB">
            <w:pPr>
              <w:jc w:val="center"/>
              <w:rPr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C</w:t>
            </w:r>
          </w:p>
        </w:tc>
        <w:tc>
          <w:tcPr>
            <w:tcW w:w="2265" w:type="dxa"/>
          </w:tcPr>
          <w:p w14:paraId="416696BA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7B12248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017CED4A" w14:textId="77777777" w:rsidR="00343026" w:rsidRPr="00343026" w:rsidRDefault="00343026" w:rsidP="00D305CB">
            <w:pPr>
              <w:rPr>
                <w:sz w:val="16"/>
                <w:szCs w:val="16"/>
              </w:rPr>
            </w:pPr>
          </w:p>
        </w:tc>
      </w:tr>
    </w:tbl>
    <w:p w14:paraId="3567FF79" w14:textId="77777777" w:rsidR="00343026" w:rsidRDefault="00343026" w:rsidP="00343026">
      <w:pPr>
        <w:rPr>
          <w:sz w:val="18"/>
          <w:szCs w:val="18"/>
        </w:rPr>
      </w:pPr>
    </w:p>
    <w:p w14:paraId="71C097DD" w14:textId="71A07B99" w:rsidR="00343026" w:rsidRPr="00731599" w:rsidRDefault="00343026" w:rsidP="00343026">
      <w:pPr>
        <w:rPr>
          <w:sz w:val="18"/>
          <w:szCs w:val="18"/>
        </w:rPr>
      </w:pPr>
      <w:r>
        <w:rPr>
          <w:sz w:val="18"/>
          <w:szCs w:val="18"/>
        </w:rPr>
        <w:t>Date :                                                                                                                    Signature du représentant légal :</w:t>
      </w:r>
    </w:p>
    <w:p w14:paraId="2899D2F2" w14:textId="048EE5C9" w:rsidR="00F13C28" w:rsidRDefault="00F13C28" w:rsidP="0061510E">
      <w:pPr>
        <w:jc w:val="center"/>
        <w:rPr>
          <w:color w:val="538135" w:themeColor="accent6" w:themeShade="BF"/>
        </w:rPr>
      </w:pPr>
    </w:p>
    <w:p w14:paraId="16B72D3D" w14:textId="0E95A0E2" w:rsidR="00343026" w:rsidRDefault="00C64DCD" w:rsidP="00C64DCD">
      <w:pPr>
        <w:rPr>
          <w:color w:val="538135" w:themeColor="accent6" w:themeShade="BF"/>
        </w:rPr>
      </w:pPr>
      <w:r>
        <w:rPr>
          <w:noProof/>
          <w:color w:val="538135" w:themeColor="accent6" w:themeShade="BF"/>
        </w:rPr>
        <w:drawing>
          <wp:inline distT="0" distB="0" distL="0" distR="0" wp14:anchorId="3611AF86" wp14:editId="2B563F98">
            <wp:extent cx="956945" cy="554990"/>
            <wp:effectExtent l="0" t="0" r="0" b="0"/>
            <wp:docPr id="10665113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02F56" w14:textId="65B0C7BE" w:rsidR="00343026" w:rsidRPr="00343026" w:rsidRDefault="00343026" w:rsidP="00C64DCD">
      <w:pPr>
        <w:jc w:val="center"/>
        <w:rPr>
          <w:color w:val="538135" w:themeColor="accent6" w:themeShade="BF"/>
        </w:rPr>
      </w:pPr>
      <w:r>
        <w:rPr>
          <w:color w:val="538135" w:themeColor="accent6" w:themeShade="BF"/>
        </w:rPr>
        <w:t>For</w:t>
      </w:r>
      <w:r w:rsidR="00317DFD">
        <w:rPr>
          <w:color w:val="538135" w:themeColor="accent6" w:themeShade="BF"/>
        </w:rPr>
        <w:t xml:space="preserve">mulaire </w:t>
      </w:r>
      <w:r w:rsidRPr="00343026">
        <w:rPr>
          <w:color w:val="538135" w:themeColor="accent6" w:themeShade="BF"/>
        </w:rPr>
        <w:t>d’inscription aux activités payantes</w:t>
      </w:r>
    </w:p>
    <w:p w14:paraId="4A6A3ABE" w14:textId="6713E1E4" w:rsidR="00343026" w:rsidRDefault="0061510E" w:rsidP="00343026">
      <w:pPr>
        <w:jc w:val="center"/>
        <w:rPr>
          <w:color w:val="538135" w:themeColor="accent6" w:themeShade="BF"/>
          <w:sz w:val="40"/>
          <w:szCs w:val="40"/>
        </w:rPr>
      </w:pPr>
      <w:r>
        <w:rPr>
          <w:noProof/>
          <w:color w:val="538135" w:themeColor="accent6" w:themeShade="BF"/>
          <w:sz w:val="40"/>
          <w:szCs w:val="40"/>
        </w:rPr>
        <w:drawing>
          <wp:inline distT="0" distB="0" distL="0" distR="0" wp14:anchorId="3A53A7FD" wp14:editId="25097464">
            <wp:extent cx="3192780" cy="1377776"/>
            <wp:effectExtent l="0" t="0" r="7620" b="0"/>
            <wp:docPr id="18812219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48" cy="139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3026">
        <w:rPr>
          <w:color w:val="538135" w:themeColor="accent6" w:themeShade="BF"/>
          <w:sz w:val="40"/>
          <w:szCs w:val="40"/>
        </w:rPr>
        <w:t xml:space="preserve">                         </w:t>
      </w:r>
    </w:p>
    <w:p w14:paraId="2C162E12" w14:textId="60D453FB" w:rsidR="00343026" w:rsidRDefault="00731599" w:rsidP="00343026">
      <w:pPr>
        <w:jc w:val="center"/>
        <w:rPr>
          <w:sz w:val="18"/>
          <w:szCs w:val="18"/>
        </w:rPr>
      </w:pPr>
      <w:r w:rsidRPr="00343026">
        <w:rPr>
          <w:sz w:val="18"/>
          <w:szCs w:val="18"/>
        </w:rPr>
        <w:t>Chers parents,</w:t>
      </w:r>
      <w:r w:rsidR="0061510E" w:rsidRPr="00343026">
        <w:rPr>
          <w:sz w:val="18"/>
          <w:szCs w:val="18"/>
        </w:rPr>
        <w:t xml:space="preserve"> </w:t>
      </w:r>
      <w:r w:rsidRPr="00343026">
        <w:rPr>
          <w:sz w:val="18"/>
          <w:szCs w:val="18"/>
        </w:rPr>
        <w:t>Merci de compléter ce formulaire d’inscription aux activités payantes afin que l’inscription soit prise en compte.</w:t>
      </w:r>
      <w:r w:rsidR="00836142">
        <w:rPr>
          <w:sz w:val="18"/>
          <w:szCs w:val="18"/>
        </w:rPr>
        <w:t xml:space="preserve"> </w:t>
      </w:r>
      <w:r w:rsidRPr="00343026">
        <w:rPr>
          <w:sz w:val="18"/>
          <w:szCs w:val="18"/>
        </w:rPr>
        <w:t>Merci d’envoyer ce formuler par mail à l’espacejeunes@talensac.fr.</w:t>
      </w:r>
    </w:p>
    <w:p w14:paraId="1C1ACBE8" w14:textId="76C2D945" w:rsidR="00731599" w:rsidRPr="00343026" w:rsidRDefault="00731599" w:rsidP="00343026">
      <w:pPr>
        <w:jc w:val="center"/>
        <w:rPr>
          <w:color w:val="538135" w:themeColor="accent6" w:themeShade="BF"/>
          <w:sz w:val="40"/>
          <w:szCs w:val="40"/>
        </w:rPr>
      </w:pPr>
      <w:r w:rsidRPr="00343026">
        <w:rPr>
          <w:b/>
          <w:bCs/>
          <w:color w:val="EE0000"/>
          <w:sz w:val="18"/>
          <w:szCs w:val="18"/>
        </w:rPr>
        <w:t>Sans mail de votre part ou retour de ce formulaire, votre enfant ne pourra pas participer aux activités.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0"/>
        <w:gridCol w:w="1895"/>
        <w:gridCol w:w="1938"/>
        <w:gridCol w:w="1948"/>
      </w:tblGrid>
      <w:tr w:rsidR="00731599" w:rsidRPr="00731599" w14:paraId="2EB47190" w14:textId="77777777" w:rsidTr="00731599">
        <w:tc>
          <w:tcPr>
            <w:tcW w:w="2265" w:type="dxa"/>
          </w:tcPr>
          <w:p w14:paraId="4E2B1409" w14:textId="2F0E0F0E" w:rsidR="00731599" w:rsidRPr="00343026" w:rsidRDefault="00731599" w:rsidP="00731599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Activités</w:t>
            </w:r>
          </w:p>
        </w:tc>
        <w:tc>
          <w:tcPr>
            <w:tcW w:w="2265" w:type="dxa"/>
          </w:tcPr>
          <w:p w14:paraId="65AC7216" w14:textId="67B12EC5" w:rsidR="00731599" w:rsidRPr="00343026" w:rsidRDefault="00731599" w:rsidP="00731599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Nom</w:t>
            </w:r>
          </w:p>
        </w:tc>
        <w:tc>
          <w:tcPr>
            <w:tcW w:w="2266" w:type="dxa"/>
          </w:tcPr>
          <w:p w14:paraId="23A1A783" w14:textId="3CFA9F4F" w:rsidR="00731599" w:rsidRPr="00343026" w:rsidRDefault="00731599" w:rsidP="00731599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Prénom</w:t>
            </w:r>
          </w:p>
        </w:tc>
        <w:tc>
          <w:tcPr>
            <w:tcW w:w="2266" w:type="dxa"/>
          </w:tcPr>
          <w:p w14:paraId="0BA40730" w14:textId="2FF5FAAF" w:rsidR="00731599" w:rsidRPr="00343026" w:rsidRDefault="00731599" w:rsidP="00731599">
            <w:pPr>
              <w:rPr>
                <w:color w:val="538135" w:themeColor="accent6" w:themeShade="BF"/>
                <w:sz w:val="16"/>
                <w:szCs w:val="16"/>
              </w:rPr>
            </w:pPr>
            <w:r w:rsidRPr="00343026">
              <w:rPr>
                <w:color w:val="538135" w:themeColor="accent6" w:themeShade="BF"/>
                <w:sz w:val="16"/>
                <w:szCs w:val="16"/>
              </w:rPr>
              <w:t>Oui/Non</w:t>
            </w:r>
          </w:p>
        </w:tc>
      </w:tr>
      <w:tr w:rsidR="00731599" w:rsidRPr="00731599" w14:paraId="506D2894" w14:textId="77777777" w:rsidTr="00731599">
        <w:tc>
          <w:tcPr>
            <w:tcW w:w="2265" w:type="dxa"/>
          </w:tcPr>
          <w:p w14:paraId="4CFF1170" w14:textId="77777777" w:rsidR="00731599" w:rsidRPr="00343026" w:rsidRDefault="00731599" w:rsidP="00731599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>Tous à la plage</w:t>
            </w:r>
            <w:r w:rsidR="003D0CD9" w:rsidRPr="0034302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98D341" w14:textId="633B3588" w:rsidR="003D0CD9" w:rsidRPr="00343026" w:rsidRDefault="003D0CD9" w:rsidP="00731599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Prévois ton pique-nique</w:t>
            </w:r>
          </w:p>
          <w:p w14:paraId="123A4687" w14:textId="716480D2" w:rsidR="003D0CD9" w:rsidRPr="00343026" w:rsidRDefault="003D0CD9" w:rsidP="00731599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>Le vendredi 11/7</w:t>
            </w:r>
          </w:p>
          <w:p w14:paraId="4A721A48" w14:textId="47DF6747" w:rsidR="003D0CD9" w:rsidRPr="00343026" w:rsidRDefault="003D0CD9" w:rsidP="00731599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Départ à 9h et retour à 18h</w:t>
            </w:r>
          </w:p>
          <w:p w14:paraId="5B7572D5" w14:textId="76CD2787" w:rsidR="003D0CD9" w:rsidRPr="00343026" w:rsidRDefault="003D0CD9" w:rsidP="003D0C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B</w:t>
            </w:r>
          </w:p>
        </w:tc>
        <w:tc>
          <w:tcPr>
            <w:tcW w:w="2265" w:type="dxa"/>
          </w:tcPr>
          <w:p w14:paraId="43C34732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58F1FA2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EBD54DB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</w:tr>
      <w:tr w:rsidR="003D0CD9" w:rsidRPr="00731599" w14:paraId="385E52CB" w14:textId="77777777" w:rsidTr="00731599">
        <w:tc>
          <w:tcPr>
            <w:tcW w:w="2265" w:type="dxa"/>
          </w:tcPr>
          <w:p w14:paraId="1D48F699" w14:textId="6AC278AE" w:rsidR="003D0CD9" w:rsidRPr="00343026" w:rsidRDefault="003D0CD9" w:rsidP="00731599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>Balade à Rennes</w:t>
            </w:r>
          </w:p>
          <w:p w14:paraId="2D35EF0F" w14:textId="77777777" w:rsidR="003D0CD9" w:rsidRPr="00343026" w:rsidRDefault="003D0CD9" w:rsidP="00731599">
            <w:pPr>
              <w:rPr>
                <w:color w:val="385623" w:themeColor="accent6" w:themeShade="80"/>
                <w:sz w:val="16"/>
                <w:szCs w:val="16"/>
              </w:rPr>
            </w:pPr>
            <w:r w:rsidRPr="00343026">
              <w:rPr>
                <w:color w:val="385623" w:themeColor="accent6" w:themeShade="80"/>
                <w:sz w:val="16"/>
                <w:szCs w:val="16"/>
              </w:rPr>
              <w:t>Le mercredi 16/7</w:t>
            </w:r>
          </w:p>
          <w:p w14:paraId="3D15E5EC" w14:textId="4F114044" w:rsidR="003D0CD9" w:rsidRPr="00343026" w:rsidRDefault="003D0CD9" w:rsidP="00731599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Rendez vous à 14h à Cintré</w:t>
            </w:r>
          </w:p>
          <w:p w14:paraId="5A8CED60" w14:textId="348769C2" w:rsidR="003D0CD9" w:rsidRPr="00343026" w:rsidRDefault="003D0CD9" w:rsidP="003D0CD9">
            <w:pPr>
              <w:jc w:val="center"/>
              <w:rPr>
                <w:sz w:val="16"/>
                <w:szCs w:val="16"/>
              </w:rPr>
            </w:pPr>
            <w:r w:rsidRPr="00343026">
              <w:rPr>
                <w:color w:val="EE0000"/>
                <w:sz w:val="16"/>
                <w:szCs w:val="16"/>
              </w:rPr>
              <w:t>Tarif : A</w:t>
            </w:r>
          </w:p>
        </w:tc>
        <w:tc>
          <w:tcPr>
            <w:tcW w:w="2265" w:type="dxa"/>
          </w:tcPr>
          <w:p w14:paraId="6B7B6286" w14:textId="77777777" w:rsidR="003D0CD9" w:rsidRPr="00343026" w:rsidRDefault="003D0CD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777FA909" w14:textId="77777777" w:rsidR="003D0CD9" w:rsidRPr="00343026" w:rsidRDefault="003D0CD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7784AFEF" w14:textId="77777777" w:rsidR="003D0CD9" w:rsidRPr="00343026" w:rsidRDefault="003D0CD9" w:rsidP="00731599">
            <w:pPr>
              <w:rPr>
                <w:sz w:val="16"/>
                <w:szCs w:val="16"/>
              </w:rPr>
            </w:pPr>
          </w:p>
        </w:tc>
      </w:tr>
      <w:tr w:rsidR="00731599" w:rsidRPr="00731599" w14:paraId="6239F5F2" w14:textId="77777777" w:rsidTr="00731599">
        <w:tc>
          <w:tcPr>
            <w:tcW w:w="2265" w:type="dxa"/>
          </w:tcPr>
          <w:p w14:paraId="5E5A6ECC" w14:textId="77777777" w:rsidR="00731599" w:rsidRPr="00343026" w:rsidRDefault="003D0CD9" w:rsidP="0073159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43026">
              <w:rPr>
                <w:b/>
                <w:bCs/>
                <w:color w:val="000000" w:themeColor="text1"/>
                <w:sz w:val="16"/>
                <w:szCs w:val="16"/>
              </w:rPr>
              <w:t>Journée à la ferme de Sérent</w:t>
            </w:r>
          </w:p>
          <w:p w14:paraId="70C5BC2C" w14:textId="44F100D2" w:rsidR="003D0CD9" w:rsidRPr="00343026" w:rsidRDefault="003D0CD9" w:rsidP="00731599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 xml:space="preserve">Le vendredi 18/7 </w:t>
            </w:r>
          </w:p>
          <w:p w14:paraId="113BDA93" w14:textId="77777777" w:rsidR="003D0CD9" w:rsidRPr="00343026" w:rsidRDefault="003D0CD9" w:rsidP="00731599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Départ à 10h retour à 19h</w:t>
            </w:r>
          </w:p>
          <w:p w14:paraId="6EA4B405" w14:textId="77777777" w:rsidR="003D0CD9" w:rsidRPr="00343026" w:rsidRDefault="003D0CD9" w:rsidP="003D0CD9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 xml:space="preserve">Prévois ton pique-nique </w:t>
            </w:r>
          </w:p>
          <w:p w14:paraId="06BA9980" w14:textId="365E7A2C" w:rsidR="003D0CD9" w:rsidRPr="00343026" w:rsidRDefault="003D0CD9" w:rsidP="003D0CD9">
            <w:pPr>
              <w:jc w:val="center"/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B</w:t>
            </w:r>
          </w:p>
        </w:tc>
        <w:tc>
          <w:tcPr>
            <w:tcW w:w="2265" w:type="dxa"/>
          </w:tcPr>
          <w:p w14:paraId="3F9F6DE9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2485624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0C1D7C65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</w:tr>
      <w:tr w:rsidR="00731599" w:rsidRPr="00731599" w14:paraId="1CB8EA1E" w14:textId="77777777" w:rsidTr="00731599">
        <w:tc>
          <w:tcPr>
            <w:tcW w:w="2265" w:type="dxa"/>
          </w:tcPr>
          <w:p w14:paraId="4914EF79" w14:textId="2CFB8287" w:rsidR="00731599" w:rsidRPr="00343026" w:rsidRDefault="003D0CD9" w:rsidP="00731599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Soirée Hot dog </w:t>
            </w:r>
          </w:p>
          <w:p w14:paraId="5CC94F58" w14:textId="20D5CFA1" w:rsidR="003D0CD9" w:rsidRPr="00343026" w:rsidRDefault="003D0CD9" w:rsidP="00731599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De 15h à 22h</w:t>
            </w:r>
          </w:p>
          <w:p w14:paraId="079A6B3B" w14:textId="2E28B2EA" w:rsidR="007B303B" w:rsidRPr="00343026" w:rsidRDefault="007B303B" w:rsidP="00731599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>Le lundi 21/7</w:t>
            </w:r>
          </w:p>
          <w:p w14:paraId="649D3B26" w14:textId="338484DD" w:rsidR="003D0CD9" w:rsidRPr="00343026" w:rsidRDefault="003D0CD9" w:rsidP="0061510E">
            <w:pPr>
              <w:jc w:val="center"/>
              <w:rPr>
                <w:b/>
                <w:bCs/>
                <w:color w:val="EE0000"/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A</w:t>
            </w:r>
          </w:p>
        </w:tc>
        <w:tc>
          <w:tcPr>
            <w:tcW w:w="2265" w:type="dxa"/>
          </w:tcPr>
          <w:p w14:paraId="7EF312C4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E23F3F8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4535A38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</w:tr>
      <w:tr w:rsidR="00731599" w:rsidRPr="00731599" w14:paraId="0B8BA919" w14:textId="77777777" w:rsidTr="00731599">
        <w:tc>
          <w:tcPr>
            <w:tcW w:w="2265" w:type="dxa"/>
          </w:tcPr>
          <w:p w14:paraId="4BC6B124" w14:textId="77777777" w:rsidR="007B303B" w:rsidRPr="00343026" w:rsidRDefault="007B303B" w:rsidP="007B303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Parc d’attraction                      </w:t>
            </w:r>
          </w:p>
          <w:p w14:paraId="72193B7C" w14:textId="5A2B5773" w:rsidR="00731599" w:rsidRPr="00343026" w:rsidRDefault="007B303B" w:rsidP="007B303B">
            <w:pPr>
              <w:rPr>
                <w:b/>
                <w:bCs/>
                <w:sz w:val="16"/>
                <w:szCs w:val="16"/>
              </w:rPr>
            </w:pPr>
            <w:r w:rsidRPr="00343026">
              <w:rPr>
                <w:b/>
                <w:bCs/>
                <w:sz w:val="16"/>
                <w:szCs w:val="16"/>
              </w:rPr>
              <w:t xml:space="preserve">       FESTYLAND</w:t>
            </w:r>
          </w:p>
          <w:p w14:paraId="5B2F80F6" w14:textId="77777777" w:rsidR="007B303B" w:rsidRPr="00343026" w:rsidRDefault="007B303B" w:rsidP="007B303B">
            <w:pPr>
              <w:rPr>
                <w:color w:val="FF0066"/>
                <w:sz w:val="16"/>
                <w:szCs w:val="16"/>
              </w:rPr>
            </w:pPr>
            <w:r w:rsidRPr="00343026">
              <w:rPr>
                <w:color w:val="FF0066"/>
                <w:sz w:val="16"/>
                <w:szCs w:val="16"/>
              </w:rPr>
              <w:t>Le Jeudi 24/7</w:t>
            </w:r>
          </w:p>
          <w:p w14:paraId="323BFF5F" w14:textId="7A0C07C7" w:rsidR="007B303B" w:rsidRPr="00343026" w:rsidRDefault="007B303B" w:rsidP="007B303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>Départ à 7h45 à Montfort et retour à 19h à Montfort</w:t>
            </w:r>
          </w:p>
          <w:p w14:paraId="48734CB6" w14:textId="77777777" w:rsidR="007B303B" w:rsidRPr="00343026" w:rsidRDefault="007B303B" w:rsidP="007B303B">
            <w:pPr>
              <w:rPr>
                <w:sz w:val="16"/>
                <w:szCs w:val="16"/>
              </w:rPr>
            </w:pPr>
            <w:r w:rsidRPr="00343026">
              <w:rPr>
                <w:sz w:val="16"/>
                <w:szCs w:val="16"/>
              </w:rPr>
              <w:t xml:space="preserve">Prévois ton pique-nique </w:t>
            </w:r>
          </w:p>
          <w:p w14:paraId="7CFA3738" w14:textId="72CBA1D4" w:rsidR="007B303B" w:rsidRPr="00343026" w:rsidRDefault="007B303B" w:rsidP="007B303B">
            <w:pPr>
              <w:jc w:val="center"/>
              <w:rPr>
                <w:sz w:val="16"/>
                <w:szCs w:val="16"/>
              </w:rPr>
            </w:pPr>
            <w:r w:rsidRPr="00343026">
              <w:rPr>
                <w:b/>
                <w:bCs/>
                <w:color w:val="EE0000"/>
                <w:sz w:val="16"/>
                <w:szCs w:val="16"/>
              </w:rPr>
              <w:t>Tarif : C</w:t>
            </w:r>
          </w:p>
        </w:tc>
        <w:tc>
          <w:tcPr>
            <w:tcW w:w="2265" w:type="dxa"/>
          </w:tcPr>
          <w:p w14:paraId="262553A2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01064419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86F292E" w14:textId="77777777" w:rsidR="00731599" w:rsidRPr="00343026" w:rsidRDefault="00731599" w:rsidP="00731599">
            <w:pPr>
              <w:rPr>
                <w:sz w:val="16"/>
                <w:szCs w:val="16"/>
              </w:rPr>
            </w:pPr>
          </w:p>
        </w:tc>
      </w:tr>
    </w:tbl>
    <w:p w14:paraId="3D1AACD8" w14:textId="77777777" w:rsidR="00731599" w:rsidRDefault="00731599" w:rsidP="00731599">
      <w:pPr>
        <w:rPr>
          <w:sz w:val="18"/>
          <w:szCs w:val="18"/>
        </w:rPr>
      </w:pPr>
    </w:p>
    <w:p w14:paraId="405D3212" w14:textId="34B28D93" w:rsidR="007B303B" w:rsidRPr="00731599" w:rsidRDefault="00C64DCD" w:rsidP="0073159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B303B">
        <w:rPr>
          <w:sz w:val="18"/>
          <w:szCs w:val="18"/>
        </w:rPr>
        <w:t>Date :                                                                                                                      Signature du représentant légal :</w:t>
      </w:r>
    </w:p>
    <w:sectPr w:rsidR="007B303B" w:rsidRPr="00731599" w:rsidSect="002C4AB0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99"/>
    <w:rsid w:val="000A7402"/>
    <w:rsid w:val="00153A9B"/>
    <w:rsid w:val="00277063"/>
    <w:rsid w:val="002C4AB0"/>
    <w:rsid w:val="00317DFD"/>
    <w:rsid w:val="00343026"/>
    <w:rsid w:val="003D0CD9"/>
    <w:rsid w:val="0061510E"/>
    <w:rsid w:val="006542E3"/>
    <w:rsid w:val="00731599"/>
    <w:rsid w:val="007B303B"/>
    <w:rsid w:val="00836142"/>
    <w:rsid w:val="00866200"/>
    <w:rsid w:val="00AB6005"/>
    <w:rsid w:val="00C64DCD"/>
    <w:rsid w:val="00F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A3F"/>
  <w15:chartTrackingRefBased/>
  <w15:docId w15:val="{A9290999-CD89-48F3-8B64-32C5A46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1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1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1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1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159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15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15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15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15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15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15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159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159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159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3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Jeunes TALENSAC</dc:creator>
  <cp:keywords/>
  <dc:description/>
  <cp:lastModifiedBy>Espace Jeunes TALENSAC</cp:lastModifiedBy>
  <cp:revision>8</cp:revision>
  <cp:lastPrinted>2025-05-23T09:04:00Z</cp:lastPrinted>
  <dcterms:created xsi:type="dcterms:W3CDTF">2025-05-23T08:18:00Z</dcterms:created>
  <dcterms:modified xsi:type="dcterms:W3CDTF">2025-05-23T09:37:00Z</dcterms:modified>
</cp:coreProperties>
</file>